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801553" w:rsidRDefault="00B11348" w:rsidP="0080155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50.25pt" fillcolor="#548dd4 [1951]">
            <v:shadow color="#868686"/>
            <v:textpath style="font-family:&quot;ArbatDi&quot;;v-text-kern:t" trim="t" fitpath="t" string="Конкурс стенгазет&#10;«Самый лучший папа мой!»"/>
          </v:shape>
        </w:pict>
      </w:r>
    </w:p>
    <w:p w:rsidR="00801553" w:rsidRDefault="00801553" w:rsidP="0080155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4E13" w:rsidRPr="00144E13" w:rsidRDefault="00144E13" w:rsidP="00B1134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Современный День защитника Отечества не лишен военной окраски, но теперь его сфера охвата не ограничивается только военными. Сегодня этот праздник считают своим все, кто имеет любое отношение к защите страны или своей семьи. Это праздник доблести, мужества, чести и любви в Родине. В этот день принято поздравлять мужчин всех профессий и возрастов, в том числе самых юных, которым только предстоит когда-то встать на защитные рубежи.</w:t>
      </w:r>
    </w:p>
    <w:p w:rsidR="00144E13" w:rsidRPr="00144E13" w:rsidRDefault="00801553" w:rsidP="00B1134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п</w:t>
      </w:r>
      <w:r w:rsidR="00144E13"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рошл</w:t>
      </w:r>
      <w:r w:rsidRPr="00801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44E13"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1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утренники</w:t>
      </w:r>
      <w:r w:rsidR="00144E13"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посвященны</w:t>
      </w:r>
      <w:r w:rsidRPr="00801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144E13"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дню Защитника Отечества, </w:t>
      </w:r>
      <w:r w:rsidRPr="00801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в своей группе провели конкурс стенгазет «самый лучший – папа мой!». Его цель: п</w:t>
      </w:r>
      <w:r w:rsidRPr="00801553">
        <w:rPr>
          <w:rStyle w:val="c3"/>
          <w:rFonts w:ascii="Times New Roman" w:hAnsi="Times New Roman" w:cs="Times New Roman"/>
          <w:color w:val="000000"/>
          <w:sz w:val="28"/>
          <w:szCs w:val="28"/>
        </w:rPr>
        <w:t>одчеркнуть значимость роли отца в воспитании детей.</w:t>
      </w:r>
      <w:r w:rsidR="00144E13"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01553" w:rsidRPr="00144E13" w:rsidRDefault="00801553" w:rsidP="00B11348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гордо звучат слова – Защитник Отечества! Наши солдаты, отцы и деды в любую минуту готовы встать на защиту нашей Родины и нас с вами. Наши мальчики тоже хотят стать такими смелыми и отважными, быть похожими на них. </w:t>
      </w:r>
    </w:p>
    <w:p w:rsidR="00B11348" w:rsidRDefault="00B11348" w:rsidP="00801553">
      <w:pPr>
        <w:spacing w:after="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</w:p>
    <w:p w:rsidR="00B11348" w:rsidRDefault="00B11348" w:rsidP="00B1134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71185" cy="3191823"/>
            <wp:effectExtent l="114300" t="57150" r="81915" b="46677"/>
            <wp:docPr id="1" name="Рисунок 6" descr="C:\Users\7\Downloads\25-03-2018_15-35-09\20180314_14324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\Downloads\25-03-2018_15-35-09\20180314_143246_resiz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918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11348" w:rsidRDefault="00B11348" w:rsidP="00801553">
      <w:pPr>
        <w:spacing w:after="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</w:p>
    <w:p w:rsidR="00B11348" w:rsidRDefault="00B11348" w:rsidP="00801553">
      <w:pPr>
        <w:spacing w:after="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</w:p>
    <w:p w:rsidR="00B11348" w:rsidRDefault="00B11348" w:rsidP="00801553">
      <w:pPr>
        <w:spacing w:after="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</w:p>
    <w:p w:rsidR="00B11348" w:rsidRDefault="00B11348" w:rsidP="00801553">
      <w:pPr>
        <w:spacing w:after="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</w:p>
    <w:p w:rsidR="00B11348" w:rsidRDefault="00B11348" w:rsidP="00801553">
      <w:pPr>
        <w:spacing w:after="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</w:p>
    <w:p w:rsidR="00B11348" w:rsidRDefault="00B11348" w:rsidP="00B1134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48300" cy="3066380"/>
            <wp:effectExtent l="95250" t="57150" r="76200" b="57820"/>
            <wp:docPr id="2" name="Рисунок 7" descr="C:\Users\7\Downloads\25-03-2018_15-35-09\20180314_14325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\Downloads\25-03-2018_15-35-09\20180314_143256_resiz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19" cy="30672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11348" w:rsidRDefault="00B11348" w:rsidP="00B1134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48300" cy="3066380"/>
            <wp:effectExtent l="95250" t="57150" r="76200" b="57820"/>
            <wp:docPr id="3" name="Рисунок 5" descr="C:\Users\7\Downloads\25-03-2018_15-35-09\20180314_14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Downloads\25-03-2018_15-35-09\20180314_1432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19" cy="30672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11348" w:rsidRPr="00B11348" w:rsidRDefault="00B11348" w:rsidP="00B1134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11348">
        <w:rPr>
          <w:rFonts w:ascii="Times New Roman" w:hAnsi="Times New Roman" w:cs="Times New Roman"/>
          <w:color w:val="000000"/>
          <w:sz w:val="28"/>
          <w:szCs w:val="28"/>
        </w:rPr>
        <w:t>Сегодня все мамы и девочки знают,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пап и мальчишек они поздравляют.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праздник февральский всегда для мужчин,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праздника много причин.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мужчинам силы во всём,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им от всех бед защищать нужно дом.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вырастить смелых, надёжных бойцов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ставим сейчас в пример им отцов.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пап мы, конечно </w:t>
      </w:r>
      <w:r w:rsidR="00B11348"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же,</w:t>
      </w: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без ума,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 им сказать простые слова:</w:t>
      </w:r>
    </w:p>
    <w:p w:rsidR="00801553" w:rsidRPr="00144E13" w:rsidRDefault="00801553" w:rsidP="00801553">
      <w:pPr>
        <w:spacing w:after="0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«Дорогие </w:t>
      </w:r>
      <w:r w:rsidRPr="00801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папы</w:t>
      </w: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у нас самые – самые </w:t>
      </w:r>
      <w:r w:rsidRPr="00801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лучшие</w:t>
      </w:r>
      <w:r w:rsidRPr="00144E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E16771" w:rsidRPr="00B11348" w:rsidRDefault="00B11348" w:rsidP="00B1134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11348">
        <w:rPr>
          <w:rFonts w:ascii="Times New Roman" w:hAnsi="Times New Roman" w:cs="Times New Roman"/>
          <w:i/>
          <w:sz w:val="28"/>
          <w:szCs w:val="28"/>
        </w:rPr>
        <w:t xml:space="preserve"> Ломтева Н.В., воспитатель группы «Звездочки»</w:t>
      </w:r>
    </w:p>
    <w:sectPr w:rsidR="00E16771" w:rsidRPr="00B11348" w:rsidSect="00B11348">
      <w:pgSz w:w="11906" w:h="16838"/>
      <w:pgMar w:top="1134" w:right="1274" w:bottom="1134" w:left="1701" w:header="708" w:footer="708" w:gutter="0"/>
      <w:pgBorders w:offsetFrom="page">
        <w:top w:val="doubleD" w:sz="16" w:space="24" w:color="002060"/>
        <w:left w:val="doubleD" w:sz="16" w:space="24" w:color="002060"/>
        <w:bottom w:val="doubleD" w:sz="16" w:space="24" w:color="002060"/>
        <w:right w:val="doubleD" w:sz="1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44E13"/>
    <w:rsid w:val="00144E13"/>
    <w:rsid w:val="00801553"/>
    <w:rsid w:val="00B11348"/>
    <w:rsid w:val="00E1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4E13"/>
    <w:rPr>
      <w:b/>
      <w:bCs/>
    </w:rPr>
  </w:style>
  <w:style w:type="paragraph" w:styleId="a4">
    <w:name w:val="Normal (Web)"/>
    <w:basedOn w:val="a"/>
    <w:uiPriority w:val="99"/>
    <w:semiHidden/>
    <w:unhideWhenUsed/>
    <w:rsid w:val="0014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1553"/>
  </w:style>
  <w:style w:type="paragraph" w:styleId="a5">
    <w:name w:val="Balloon Text"/>
    <w:basedOn w:val="a"/>
    <w:link w:val="a6"/>
    <w:uiPriority w:val="99"/>
    <w:semiHidden/>
    <w:unhideWhenUsed/>
    <w:rsid w:val="0080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77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1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1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229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0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2018-03-25T12:25:00Z</dcterms:created>
  <dcterms:modified xsi:type="dcterms:W3CDTF">2018-03-25T12:54:00Z</dcterms:modified>
</cp:coreProperties>
</file>