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131C99" w:rsidRDefault="00131C99"/>
    <w:p w:rsidR="00315DC4" w:rsidRDefault="00315DC4">
      <w:pPr>
        <w:rPr>
          <w:b/>
          <w:color w:val="C00000"/>
          <w:sz w:val="36"/>
          <w:szCs w:val="36"/>
        </w:rPr>
      </w:pPr>
      <w:r>
        <w:t xml:space="preserve">    </w:t>
      </w:r>
      <w:r w:rsidRPr="00315DC4">
        <w:rPr>
          <w:b/>
          <w:color w:val="C00000"/>
          <w:sz w:val="36"/>
          <w:szCs w:val="36"/>
        </w:rPr>
        <w:t xml:space="preserve">Малыши группы «Капельки» готовятся к празднику </w:t>
      </w:r>
    </w:p>
    <w:p w:rsidR="00315DC4" w:rsidRDefault="00315DC4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                                      Новый год 2019</w:t>
      </w:r>
    </w:p>
    <w:p w:rsidR="00315DC4" w:rsidRPr="00D11DCD" w:rsidRDefault="00315DC4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 w:rsidRPr="00D11DCD">
        <w:rPr>
          <w:rFonts w:ascii="Comic Sans MS" w:hAnsi="Comic Sans MS" w:cs="Times New Roman"/>
          <w:b/>
          <w:color w:val="7030A0"/>
          <w:sz w:val="28"/>
          <w:szCs w:val="28"/>
        </w:rPr>
        <w:t>Новый год! Новый год!</w:t>
      </w:r>
    </w:p>
    <w:p w:rsidR="00315DC4" w:rsidRPr="00D11DCD" w:rsidRDefault="00315DC4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 w:rsidRPr="00D11DCD">
        <w:rPr>
          <w:rFonts w:ascii="Comic Sans MS" w:hAnsi="Comic Sans MS" w:cs="Times New Roman"/>
          <w:b/>
          <w:color w:val="7030A0"/>
          <w:sz w:val="28"/>
          <w:szCs w:val="28"/>
        </w:rPr>
        <w:t>Очень скоро он придет.</w:t>
      </w:r>
    </w:p>
    <w:p w:rsidR="00315DC4" w:rsidRPr="00D11DCD" w:rsidRDefault="00DD4C5A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</w:t>
      </w:r>
      <w:r w:rsidR="00315DC4" w:rsidRPr="00D11DCD">
        <w:rPr>
          <w:rFonts w:ascii="Comic Sans MS" w:hAnsi="Comic Sans MS" w:cs="Times New Roman"/>
          <w:b/>
          <w:color w:val="7030A0"/>
          <w:sz w:val="28"/>
          <w:szCs w:val="28"/>
        </w:rPr>
        <w:t>Новый год – это самый любимый, добрый, сказочный и долгожданный праздник, который ждут с нетерпением в каждой семье. Особенно его ждут дети, ведь Дед Мороз принесет всем кучу подарков. А ожидание праздника, как известно, порой желаннее самого праздника.</w:t>
      </w:r>
    </w:p>
    <w:p w:rsidR="00315DC4" w:rsidRPr="00D11DCD" w:rsidRDefault="00DD4C5A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</w:t>
      </w:r>
      <w:r w:rsidR="00315DC4" w:rsidRPr="00D11DCD">
        <w:rPr>
          <w:rFonts w:ascii="Comic Sans MS" w:hAnsi="Comic Sans MS" w:cs="Times New Roman"/>
          <w:b/>
          <w:color w:val="7030A0"/>
          <w:sz w:val="28"/>
          <w:szCs w:val="28"/>
        </w:rPr>
        <w:t>Мы с детьми моей группы с нетерпением ждем этот волшебный, таинственный и красивый праздник. С начала декабря начали украшать нашу группу.</w:t>
      </w:r>
    </w:p>
    <w:p w:rsidR="00315DC4" w:rsidRPr="00D11DCD" w:rsidRDefault="00DD4C5A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</w:t>
      </w:r>
      <w:r w:rsidR="00315DC4" w:rsidRPr="00D11DCD">
        <w:rPr>
          <w:rFonts w:ascii="Comic Sans MS" w:hAnsi="Comic Sans MS" w:cs="Times New Roman"/>
          <w:b/>
          <w:color w:val="7030A0"/>
          <w:sz w:val="28"/>
          <w:szCs w:val="28"/>
        </w:rPr>
        <w:t>Красивое и эффектное оформление группы к новому году должно привлекать внимание и нравится детям. Ведь детский сад – это именно то место, где малыши проводят очень много времени. И, скорее всего, наиболее ожидаемым событием в жизни детей являются новогодние праздники. Окунуться на несколько дней в мир волшебства и сказки деткам помогают воспитатели и родители, которые каждый год украшают группы для того, чтобы торжество запомнилось надолго, и чтобы  праздник удался.</w:t>
      </w:r>
    </w:p>
    <w:p w:rsidR="00315DC4" w:rsidRDefault="00DD4C5A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</w:t>
      </w:r>
      <w:r w:rsidR="005B75A0">
        <w:rPr>
          <w:rFonts w:ascii="Comic Sans MS" w:hAnsi="Comic Sans MS" w:cs="Times New Roman"/>
          <w:b/>
          <w:color w:val="7030A0"/>
          <w:sz w:val="28"/>
          <w:szCs w:val="28"/>
        </w:rPr>
        <w:t>Украшать начали с ёлки, окон и дверей группы.</w:t>
      </w:r>
    </w:p>
    <w:p w:rsidR="005B75A0" w:rsidRDefault="005B75A0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</w:p>
    <w:p w:rsidR="005B75A0" w:rsidRDefault="005B75A0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</w:p>
    <w:p w:rsidR="005B75A0" w:rsidRDefault="005B75A0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</w:p>
    <w:p w:rsidR="005B75A0" w:rsidRDefault="005B75A0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</w:p>
    <w:p w:rsidR="005B75A0" w:rsidRDefault="005B75A0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lastRenderedPageBreak/>
        <w:t xml:space="preserve">              </w:t>
      </w:r>
    </w:p>
    <w:p w:rsidR="005B75A0" w:rsidRDefault="005B75A0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         </w:t>
      </w:r>
      <w:r w:rsidRPr="005B75A0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933700" cy="3305175"/>
            <wp:effectExtent l="57150" t="38100" r="38100" b="28575"/>
            <wp:docPr id="15" name="Рисунок 1" descr="C:\Users\Сергей\Desktop\фото  новый год в группе\P90111-165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 новый год в группе\P90111-165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125" cy="3306781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A0" w:rsidRDefault="005B75A0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</w:p>
    <w:p w:rsidR="005B75A0" w:rsidRDefault="005B75A0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295525" cy="3009900"/>
            <wp:effectExtent l="57150" t="38100" r="47625" b="19050"/>
            <wp:docPr id="14" name="Рисунок 12" descr="C:\Users\Сергей\Desktop\P90111-165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ргей\Desktop\P90111-1654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099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</w:t>
      </w:r>
      <w:r w:rsidRPr="005B75A0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381250" cy="3009900"/>
            <wp:effectExtent l="57150" t="38100" r="38100" b="19050"/>
            <wp:docPr id="17" name="Рисунок 13" descr="C:\Users\Сергей\Desktop\P90111-11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ргей\Desktop\P90111-110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099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A0" w:rsidRPr="00D11DCD" w:rsidRDefault="005B75A0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</w:p>
    <w:p w:rsidR="00315DC4" w:rsidRPr="005B75A0" w:rsidRDefault="00DD4C5A" w:rsidP="00315DC4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 xml:space="preserve">   </w:t>
      </w:r>
      <w:r w:rsidR="00315DC4" w:rsidRPr="00D11DCD">
        <w:rPr>
          <w:rFonts w:ascii="Comic Sans MS" w:hAnsi="Comic Sans MS"/>
          <w:b/>
          <w:color w:val="7030A0"/>
          <w:sz w:val="28"/>
          <w:szCs w:val="28"/>
        </w:rPr>
        <w:t>Также мы украшали свою любимую группу</w:t>
      </w:r>
      <w:r w:rsidR="00D97188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r w:rsidR="00315DC4" w:rsidRPr="00D11DCD">
        <w:rPr>
          <w:rFonts w:ascii="Comic Sans MS" w:hAnsi="Comic Sans MS"/>
          <w:b/>
          <w:color w:val="7030A0"/>
          <w:sz w:val="28"/>
          <w:szCs w:val="28"/>
        </w:rPr>
        <w:t>- рисовали рисунки о зиме, клеили аппликации, вырезали снежинки, пели новогодние песни и разучивали стихотворения для Дедушки Мороза.</w:t>
      </w:r>
    </w:p>
    <w:p w:rsidR="005B75A0" w:rsidRDefault="005B75A0" w:rsidP="00315DC4">
      <w:pPr>
        <w:rPr>
          <w:rFonts w:ascii="Comic Sans MS" w:hAnsi="Comic Sans MS"/>
          <w:b/>
          <w:color w:val="7030A0"/>
          <w:sz w:val="28"/>
          <w:szCs w:val="28"/>
        </w:rPr>
      </w:pPr>
    </w:p>
    <w:p w:rsidR="005541EF" w:rsidRDefault="005541EF" w:rsidP="00315DC4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533775" cy="2314575"/>
            <wp:effectExtent l="57150" t="38100" r="47625" b="28575"/>
            <wp:docPr id="11" name="Рисунок 9" descr="C:\Users\Сергей\Desktop\P90111-11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ргей\Desktop\P90111-1106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145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1EF" w:rsidRDefault="005B75A0" w:rsidP="00315DC4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 xml:space="preserve">                         </w:t>
      </w:r>
      <w:r w:rsidR="005541EF">
        <w:rPr>
          <w:rFonts w:ascii="Comic Sans MS" w:hAnsi="Comic Sans MS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581400" cy="2438400"/>
            <wp:effectExtent l="57150" t="38100" r="38100" b="19050"/>
            <wp:docPr id="12" name="Рисунок 10" descr="C:\Users\Сергей\Desktop\P90111-11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Desktop\P90111-1106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384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A0" w:rsidRPr="00D11DCD" w:rsidRDefault="005B75A0" w:rsidP="00315DC4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648075" cy="2419350"/>
            <wp:effectExtent l="57150" t="38100" r="47625" b="19050"/>
            <wp:docPr id="13" name="Рисунок 11" descr="C:\Users\Сергей\Desktop\P90111-11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ргей\Desktop\P90111-1107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4193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DCD" w:rsidRPr="00D11DCD" w:rsidRDefault="00DD4C5A" w:rsidP="00D11DCD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 xml:space="preserve">   </w:t>
      </w:r>
      <w:r w:rsidR="00D11DCD" w:rsidRPr="00D11DCD">
        <w:rPr>
          <w:rFonts w:ascii="Comic Sans MS" w:hAnsi="Comic Sans MS"/>
          <w:b/>
          <w:color w:val="7030A0"/>
          <w:sz w:val="28"/>
          <w:szCs w:val="28"/>
        </w:rPr>
        <w:t xml:space="preserve">В родительском уголке мы </w:t>
      </w:r>
      <w:proofErr w:type="gramStart"/>
      <w:r w:rsidR="00D11DCD" w:rsidRPr="00D11DCD">
        <w:rPr>
          <w:rFonts w:ascii="Comic Sans MS" w:hAnsi="Comic Sans MS"/>
          <w:b/>
          <w:color w:val="7030A0"/>
          <w:sz w:val="28"/>
          <w:szCs w:val="28"/>
        </w:rPr>
        <w:t>разместили папки-передвижки</w:t>
      </w:r>
      <w:proofErr w:type="gramEnd"/>
      <w:r w:rsidR="00D11DCD" w:rsidRPr="00D11DCD">
        <w:rPr>
          <w:rFonts w:ascii="Comic Sans MS" w:hAnsi="Comic Sans MS"/>
          <w:b/>
          <w:color w:val="7030A0"/>
          <w:sz w:val="28"/>
          <w:szCs w:val="28"/>
        </w:rPr>
        <w:t xml:space="preserve"> о любимом для детей и взрослых времени года</w:t>
      </w:r>
      <w:r w:rsidR="00D97188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r w:rsidR="00D11DCD" w:rsidRPr="00D11DCD">
        <w:rPr>
          <w:rFonts w:ascii="Comic Sans MS" w:hAnsi="Comic Sans MS"/>
          <w:b/>
          <w:color w:val="7030A0"/>
          <w:sz w:val="28"/>
          <w:szCs w:val="28"/>
        </w:rPr>
        <w:t>- зиме.</w:t>
      </w:r>
    </w:p>
    <w:p w:rsidR="00315DC4" w:rsidRDefault="005541EF" w:rsidP="00315DC4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541EF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4267200" cy="2152650"/>
            <wp:effectExtent l="57150" t="38100" r="38100" b="19050"/>
            <wp:docPr id="8" name="Рисунок 7" descr="C:\Users\User\Desktop\фото\DSCN1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\DSCN10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1526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A0" w:rsidRDefault="005B75A0" w:rsidP="00315DC4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</w:t>
      </w:r>
    </w:p>
    <w:p w:rsidR="005541EF" w:rsidRPr="00D11DCD" w:rsidRDefault="005B75A0" w:rsidP="00315DC4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</w:t>
      </w:r>
      <w:r w:rsidR="005541EF" w:rsidRPr="005541EF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4267200" cy="2066925"/>
            <wp:effectExtent l="57150" t="38100" r="38100" b="28575"/>
            <wp:docPr id="9" name="Рисунок 8" descr="C:\Users\User\Desktop\фото\DSCN1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\DSCN10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0669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DC4" w:rsidRPr="00D11DCD" w:rsidRDefault="00315DC4" w:rsidP="00315DC4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15DC4" w:rsidRDefault="00DD4C5A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</w:t>
      </w:r>
      <w:r w:rsidR="00315DC4" w:rsidRPr="00D11DCD">
        <w:rPr>
          <w:rFonts w:ascii="Comic Sans MS" w:hAnsi="Comic Sans MS" w:cs="Times New Roman"/>
          <w:b/>
          <w:color w:val="7030A0"/>
          <w:sz w:val="28"/>
          <w:szCs w:val="28"/>
        </w:rPr>
        <w:t>Наши уважаемые родители тоже постарались и изг</w:t>
      </w:r>
      <w:r w:rsidR="00D11DCD" w:rsidRPr="00D11DCD">
        <w:rPr>
          <w:rFonts w:ascii="Comic Sans MS" w:hAnsi="Comic Sans MS" w:cs="Times New Roman"/>
          <w:b/>
          <w:color w:val="7030A0"/>
          <w:sz w:val="28"/>
          <w:szCs w:val="28"/>
        </w:rPr>
        <w:t xml:space="preserve">отовили дома вместе  с детками </w:t>
      </w:r>
      <w:r w:rsidR="00315DC4" w:rsidRPr="00D11DCD">
        <w:rPr>
          <w:rFonts w:ascii="Comic Sans MS" w:hAnsi="Comic Sans MS" w:cs="Times New Roman"/>
          <w:b/>
          <w:color w:val="7030A0"/>
          <w:sz w:val="28"/>
          <w:szCs w:val="28"/>
        </w:rPr>
        <w:t xml:space="preserve"> вот такие замечательные </w:t>
      </w:r>
      <w:proofErr w:type="spellStart"/>
      <w:r w:rsidR="00315DC4" w:rsidRPr="00D11DCD">
        <w:rPr>
          <w:rFonts w:ascii="Comic Sans MS" w:hAnsi="Comic Sans MS" w:cs="Times New Roman"/>
          <w:b/>
          <w:color w:val="7030A0"/>
          <w:sz w:val="28"/>
          <w:szCs w:val="28"/>
        </w:rPr>
        <w:t>поделочки</w:t>
      </w:r>
      <w:proofErr w:type="spellEnd"/>
      <w:r w:rsidR="00315DC4" w:rsidRPr="00D11DCD">
        <w:rPr>
          <w:rFonts w:ascii="Comic Sans MS" w:hAnsi="Comic Sans MS" w:cs="Times New Roman"/>
          <w:b/>
          <w:color w:val="7030A0"/>
          <w:sz w:val="28"/>
          <w:szCs w:val="28"/>
        </w:rPr>
        <w:t>!</w:t>
      </w:r>
    </w:p>
    <w:p w:rsidR="005B75A0" w:rsidRDefault="005B75A0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 w:rsidRPr="005B75A0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352800" cy="2495550"/>
            <wp:effectExtent l="57150" t="38100" r="38100" b="19050"/>
            <wp:docPr id="18" name="Рисунок 4" descr="C:\Users\Сергей\Desktop\P81228-135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P81228-1357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4955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A0" w:rsidRDefault="005B75A0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</w:p>
    <w:p w:rsidR="005541EF" w:rsidRDefault="005541EF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2447925" cy="2819400"/>
            <wp:effectExtent l="57150" t="38100" r="47625" b="19050"/>
            <wp:docPr id="2" name="Рисунок 2" descr="C:\Users\Сергей\Desktop\P81219-131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P81219-1317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8194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75A0">
        <w:rPr>
          <w:rFonts w:ascii="Comic Sans MS" w:hAnsi="Comic Sans MS" w:cs="Times New Roman"/>
          <w:b/>
          <w:color w:val="7030A0"/>
          <w:sz w:val="28"/>
          <w:szCs w:val="28"/>
        </w:rPr>
        <w:t xml:space="preserve">     </w:t>
      </w:r>
      <w:r w:rsidR="005B75A0" w:rsidRPr="005B75A0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447925" cy="2809875"/>
            <wp:effectExtent l="57150" t="38100" r="47625" b="28575"/>
            <wp:docPr id="19" name="Рисунок 3" descr="C:\Users\Сергей\Desktop\P81219-13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P81219-1318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8098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1EF" w:rsidRDefault="00DD4C5A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              </w:t>
      </w:r>
      <w:r w:rsidR="005541EF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686050" cy="3124200"/>
            <wp:effectExtent l="57150" t="38100" r="38100" b="19050"/>
            <wp:docPr id="5" name="Рисунок 5" descr="C:\Users\Сергей\Desktop\P81228-135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P81228-1357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1242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1EF" w:rsidRDefault="00DD4C5A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                </w:t>
      </w:r>
      <w:r w:rsidR="005541EF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667000" cy="2638425"/>
            <wp:effectExtent l="57150" t="38100" r="38100" b="28575"/>
            <wp:docPr id="6" name="Рисунок 6" descr="C:\Users\Сергей\Desktop\P81228-13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P81228-1357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3842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1EF" w:rsidRDefault="005541EF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2400300" cy="3086100"/>
            <wp:effectExtent l="57150" t="38100" r="38100" b="19050"/>
            <wp:docPr id="7" name="Рисунок 7" descr="C:\Users\Сергей\Desktop\P81228-135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esktop\P81228-13573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861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4C5A">
        <w:rPr>
          <w:rFonts w:ascii="Comic Sans MS" w:hAnsi="Comic Sans MS" w:cs="Times New Roman"/>
          <w:b/>
          <w:color w:val="7030A0"/>
          <w:sz w:val="28"/>
          <w:szCs w:val="28"/>
        </w:rPr>
        <w:t xml:space="preserve">   </w:t>
      </w:r>
      <w:r w:rsidR="00DD4C5A" w:rsidRPr="00DD4C5A">
        <w:rPr>
          <w:rFonts w:ascii="Comic Sans MS" w:hAnsi="Comic Sans MS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476500" cy="3038475"/>
            <wp:effectExtent l="57150" t="38100" r="38100" b="28575"/>
            <wp:docPr id="20" name="Рисунок 8" descr="C:\Users\Сергей\Desktop\P81228-135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гей\Desktop\P81228-13575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384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1EF" w:rsidRPr="00D11DCD" w:rsidRDefault="005541EF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</w:p>
    <w:p w:rsidR="00315DC4" w:rsidRPr="00D11DCD" w:rsidRDefault="00DD4C5A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  </w:t>
      </w:r>
      <w:r w:rsidR="00315DC4" w:rsidRPr="00D11DCD">
        <w:rPr>
          <w:rFonts w:ascii="Comic Sans MS" w:hAnsi="Comic Sans MS" w:cs="Times New Roman"/>
          <w:b/>
          <w:color w:val="7030A0"/>
          <w:sz w:val="28"/>
          <w:szCs w:val="28"/>
        </w:rPr>
        <w:t>Надеемся, что Дед Мороз заметил наши старания и оценит  их, принеся много радости и веселья в Новом году!</w:t>
      </w:r>
    </w:p>
    <w:p w:rsidR="00315DC4" w:rsidRPr="00D11DCD" w:rsidRDefault="00315DC4" w:rsidP="00315DC4">
      <w:pPr>
        <w:rPr>
          <w:rFonts w:ascii="Comic Sans MS" w:hAnsi="Comic Sans MS" w:cs="Times New Roman"/>
          <w:b/>
          <w:color w:val="7030A0"/>
          <w:sz w:val="28"/>
          <w:szCs w:val="28"/>
        </w:rPr>
      </w:pPr>
      <w:r w:rsidRPr="00D11DCD">
        <w:rPr>
          <w:rFonts w:ascii="Comic Sans MS" w:hAnsi="Comic Sans MS" w:cs="Times New Roman"/>
          <w:b/>
          <w:color w:val="7030A0"/>
          <w:sz w:val="28"/>
          <w:szCs w:val="28"/>
        </w:rPr>
        <w:t>  Все мы с  большим желанием ждем приближения Нового года, а наше настроение передается детям. Пусть малыши запомнят не только яркие конфеты из мешка Деда Мороза, но и ту теплоту и любовь, которые взрослые дарили им от всей души.</w:t>
      </w:r>
    </w:p>
    <w:p w:rsidR="00315DC4" w:rsidRPr="00DD4C5A" w:rsidRDefault="00315DC4">
      <w:pPr>
        <w:rPr>
          <w:rFonts w:ascii="Comic Sans MS" w:hAnsi="Comic Sans MS"/>
          <w:b/>
          <w:color w:val="7030A0"/>
          <w:sz w:val="28"/>
          <w:szCs w:val="28"/>
        </w:rPr>
      </w:pPr>
    </w:p>
    <w:p w:rsidR="00DD4C5A" w:rsidRPr="008E3A87" w:rsidRDefault="00315DC4" w:rsidP="00DD4C5A">
      <w:pPr>
        <w:pStyle w:val="c2"/>
        <w:rPr>
          <w:rStyle w:val="c3"/>
          <w:rFonts w:ascii="Comic Sans MS" w:hAnsi="Comic Sans MS"/>
          <w:b/>
          <w:color w:val="7030A0"/>
          <w:sz w:val="28"/>
          <w:szCs w:val="28"/>
        </w:rPr>
      </w:pPr>
      <w:r w:rsidRPr="00315DC4">
        <w:rPr>
          <w:b/>
          <w:color w:val="C00000"/>
          <w:sz w:val="36"/>
          <w:szCs w:val="36"/>
        </w:rPr>
        <w:br/>
        <w:t xml:space="preserve">            </w:t>
      </w:r>
      <w:r w:rsidR="00DD4C5A">
        <w:rPr>
          <w:rStyle w:val="c3"/>
          <w:rFonts w:ascii="Comic Sans MS" w:hAnsi="Comic Sans MS"/>
          <w:b/>
          <w:color w:val="FF0000"/>
          <w:sz w:val="28"/>
          <w:szCs w:val="28"/>
        </w:rPr>
        <w:t xml:space="preserve">                               </w:t>
      </w:r>
      <w:r w:rsidR="00DD4C5A"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t>Подготовила</w:t>
      </w:r>
      <w:r w:rsidR="00DD4C5A"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br/>
        <w:t xml:space="preserve">                       </w:t>
      </w:r>
      <w:r w:rsidR="00DD4C5A"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      воспитатель 1 младшей</w:t>
      </w:r>
      <w:r w:rsidR="00D97188"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</w:t>
      </w:r>
      <w:r w:rsidR="00DD4C5A"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t>группы № 1</w:t>
      </w:r>
      <w:r w:rsidR="00DD4C5A"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br/>
        <w:t xml:space="preserve">              </w:t>
      </w:r>
      <w:r w:rsidR="00DD4C5A"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                        </w:t>
      </w:r>
      <w:r w:rsidR="00DD4C5A"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«Капельки»</w:t>
      </w:r>
      <w:r w:rsidR="00DD4C5A"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br/>
        <w:t xml:space="preserve">              </w:t>
      </w:r>
      <w:r w:rsidR="00DD4C5A"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               Петрова Светлана Витальевна</w:t>
      </w:r>
      <w:r w:rsidR="00DD4C5A"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br/>
        <w:t xml:space="preserve">                   </w:t>
      </w:r>
      <w:r w:rsidR="00DD4C5A"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                      2019</w:t>
      </w:r>
      <w:r w:rsidR="00DD4C5A" w:rsidRPr="008E3A87">
        <w:rPr>
          <w:rStyle w:val="c3"/>
          <w:rFonts w:ascii="Comic Sans MS" w:hAnsi="Comic Sans MS"/>
          <w:b/>
          <w:color w:val="7030A0"/>
          <w:sz w:val="28"/>
          <w:szCs w:val="28"/>
        </w:rPr>
        <w:t xml:space="preserve"> год</w:t>
      </w:r>
    </w:p>
    <w:p w:rsidR="00315DC4" w:rsidRPr="00315DC4" w:rsidRDefault="00315DC4">
      <w:pPr>
        <w:rPr>
          <w:b/>
          <w:color w:val="C00000"/>
          <w:sz w:val="36"/>
          <w:szCs w:val="36"/>
        </w:rPr>
      </w:pPr>
    </w:p>
    <w:p w:rsidR="00315DC4" w:rsidRPr="00315DC4" w:rsidRDefault="00315DC4">
      <w:pPr>
        <w:rPr>
          <w:rFonts w:ascii="Century Gothic" w:hAnsi="Century Gothic"/>
          <w:b/>
          <w:color w:val="7030A0"/>
          <w:sz w:val="36"/>
          <w:szCs w:val="36"/>
        </w:rPr>
      </w:pPr>
    </w:p>
    <w:sectPr w:rsidR="00315DC4" w:rsidRPr="00315DC4" w:rsidSect="00315DC4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15DC4"/>
    <w:rsid w:val="00131C99"/>
    <w:rsid w:val="00315DC4"/>
    <w:rsid w:val="005541EF"/>
    <w:rsid w:val="005B107B"/>
    <w:rsid w:val="005B75A0"/>
    <w:rsid w:val="00D11DCD"/>
    <w:rsid w:val="00D97188"/>
    <w:rsid w:val="00DD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1E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D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4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4</cp:revision>
  <dcterms:created xsi:type="dcterms:W3CDTF">2019-01-19T08:12:00Z</dcterms:created>
  <dcterms:modified xsi:type="dcterms:W3CDTF">2019-01-24T09:32:00Z</dcterms:modified>
</cp:coreProperties>
</file>